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4F972" w14:textId="77777777" w:rsidR="00A97127" w:rsidRPr="00A97127" w:rsidRDefault="00A97127" w:rsidP="00A97127">
      <w:pPr>
        <w:pStyle w:val="1"/>
        <w:shd w:val="clear" w:color="auto" w:fill="FFFFFF"/>
        <w:spacing w:before="120" w:beforeAutospacing="0" w:after="120" w:afterAutospacing="0"/>
        <w:jc w:val="center"/>
        <w:rPr>
          <w:color w:val="000000"/>
          <w:sz w:val="28"/>
          <w:szCs w:val="28"/>
        </w:rPr>
      </w:pPr>
      <w:proofErr w:type="spellStart"/>
      <w:r w:rsidRPr="00A97127">
        <w:rPr>
          <w:color w:val="000000"/>
          <w:sz w:val="28"/>
          <w:szCs w:val="28"/>
        </w:rPr>
        <w:t>Збір</w:t>
      </w:r>
      <w:proofErr w:type="spellEnd"/>
      <w:r w:rsidRPr="00A97127">
        <w:rPr>
          <w:color w:val="000000"/>
          <w:sz w:val="28"/>
          <w:szCs w:val="28"/>
        </w:rPr>
        <w:t xml:space="preserve"> </w:t>
      </w:r>
      <w:proofErr w:type="spellStart"/>
      <w:r w:rsidRPr="00A97127">
        <w:rPr>
          <w:color w:val="000000"/>
          <w:sz w:val="28"/>
          <w:szCs w:val="28"/>
        </w:rPr>
        <w:t>коштів</w:t>
      </w:r>
      <w:proofErr w:type="spellEnd"/>
    </w:p>
    <w:p w14:paraId="17743AFE" w14:textId="72F71E86" w:rsidR="00C64CC9" w:rsidRPr="00A97127" w:rsidRDefault="00C64CC9" w:rsidP="00104F95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color w:val="000000"/>
          <w:sz w:val="28"/>
          <w:szCs w:val="28"/>
        </w:rPr>
      </w:pPr>
    </w:p>
    <w:p w14:paraId="399CFABE" w14:textId="77777777" w:rsidR="00A97127" w:rsidRPr="00A97127" w:rsidRDefault="00A97127" w:rsidP="00A97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UA"/>
        </w:rPr>
        <w:t>Отримали повідомлення від знайомої щодо підтримки однієї з бригад ЗСУ, запевнила що сайт установи перевірений яка контролює збір коштів, після відправки коштів отримала повідомлення нецензурного характеру на російській мові.</w:t>
      </w:r>
    </w:p>
    <w:p w14:paraId="564C2649" w14:textId="4CF9FA25" w:rsidR="00A97127" w:rsidRPr="00A97127" w:rsidRDefault="00A97127" w:rsidP="00A97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A97127">
        <w:rPr>
          <w:rFonts w:ascii="Times New Roman" w:eastAsia="Times New Roman" w:hAnsi="Times New Roman" w:cs="Times New Roman"/>
          <w:noProof/>
          <w:sz w:val="28"/>
          <w:szCs w:val="28"/>
          <w:lang w:val="ru-UA" w:eastAsia="ru-UA"/>
        </w:rPr>
        <w:drawing>
          <wp:inline distT="0" distB="0" distL="0" distR="0" wp14:anchorId="11565F91" wp14:editId="390697CA">
            <wp:extent cx="5940425" cy="265176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5A180" w14:textId="77777777" w:rsidR="00A97127" w:rsidRPr="00A97127" w:rsidRDefault="00A97127" w:rsidP="00A97127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Розсилання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повідомлень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начебто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від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офіційних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установ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про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збір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коштів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на ЗСУ.</w:t>
      </w:r>
    </w:p>
    <w:p w14:paraId="4FF18351" w14:textId="77777777" w:rsidR="00A97127" w:rsidRPr="00A97127" w:rsidRDefault="00A97127" w:rsidP="00A97127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Пам’ятайте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:</w:t>
      </w:r>
    </w:p>
    <w:p w14:paraId="7F478FC4" w14:textId="77777777" w:rsidR="00A97127" w:rsidRPr="00A97127" w:rsidRDefault="00A97127" w:rsidP="00A97127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A97127">
        <w:rPr>
          <w:rFonts w:ascii="Segoe UI Emoji" w:eastAsia="Times New Roman" w:hAnsi="Segoe UI Emoji" w:cs="Segoe UI Emoji"/>
          <w:sz w:val="28"/>
          <w:szCs w:val="28"/>
          <w:lang w:val="ru-UA" w:eastAsia="ru-UA"/>
        </w:rPr>
        <w:t>✅</w:t>
      </w:r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Безпека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збереження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коштів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та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користування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рахунками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починається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з Вас.</w:t>
      </w:r>
    </w:p>
    <w:p w14:paraId="77634E22" w14:textId="77777777" w:rsidR="00A97127" w:rsidRPr="00A97127" w:rsidRDefault="00A97127" w:rsidP="00A97127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A97127">
        <w:rPr>
          <w:rFonts w:ascii="Segoe UI Emoji" w:eastAsia="Times New Roman" w:hAnsi="Segoe UI Emoji" w:cs="Segoe UI Emoji"/>
          <w:sz w:val="28"/>
          <w:szCs w:val="28"/>
          <w:lang w:val="ru-UA" w:eastAsia="ru-UA"/>
        </w:rPr>
        <w:t>✅</w:t>
      </w:r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Переказуйте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гроші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лише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через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офіційні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фонди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благодійні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організації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або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людям,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яких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знаєте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особисто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і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яким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довіряєте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37B958FA" w14:textId="77777777" w:rsidR="00A97127" w:rsidRPr="00A97127" w:rsidRDefault="00A97127" w:rsidP="00A97127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A97127">
        <w:rPr>
          <w:rFonts w:ascii="Segoe UI Emoji" w:eastAsia="Times New Roman" w:hAnsi="Segoe UI Emoji" w:cs="Segoe UI Emoji"/>
          <w:sz w:val="28"/>
          <w:szCs w:val="28"/>
          <w:lang w:val="ru-UA" w:eastAsia="ru-UA"/>
        </w:rPr>
        <w:t>❌</w:t>
      </w:r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Не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переходьте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за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сумнівними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посиланнями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5C973494" w14:textId="77777777" w:rsidR="00A97127" w:rsidRPr="00A97127" w:rsidRDefault="00A97127" w:rsidP="00A97127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A97127">
        <w:rPr>
          <w:rFonts w:ascii="Segoe UI Emoji" w:eastAsia="Times New Roman" w:hAnsi="Segoe UI Emoji" w:cs="Segoe UI Emoji"/>
          <w:sz w:val="28"/>
          <w:szCs w:val="28"/>
          <w:lang w:val="ru-UA" w:eastAsia="ru-UA"/>
        </w:rPr>
        <w:t>❌</w:t>
      </w:r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Не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вказуйте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на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сторонніх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ресурсах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дані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ваших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банківських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карток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2FC8EFBA" w14:textId="77777777" w:rsidR="00A97127" w:rsidRPr="00A97127" w:rsidRDefault="00A97127" w:rsidP="00A97127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A97127">
        <w:rPr>
          <w:rFonts w:ascii="Segoe UI Emoji" w:eastAsia="Times New Roman" w:hAnsi="Segoe UI Emoji" w:cs="Segoe UI Emoji"/>
          <w:sz w:val="28"/>
          <w:szCs w:val="28"/>
          <w:lang w:val="ru-UA" w:eastAsia="ru-UA"/>
        </w:rPr>
        <w:t>❌</w:t>
      </w:r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Довіряйте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своїм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інстинктам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.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Якщо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отримали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підозрілий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електронний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лист, смс-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повідомлення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–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видаліть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його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.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Якщо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сумніваєтеся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в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правомірності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телефонного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дзвінка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від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незнайомця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покладіть</w:t>
      </w:r>
      <w:proofErr w:type="spellEnd"/>
      <w:r w:rsidRPr="00A9712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трубку.</w:t>
      </w:r>
    </w:p>
    <w:p w14:paraId="4AA183DE" w14:textId="77777777" w:rsidR="00A97127" w:rsidRPr="00A97127" w:rsidRDefault="00A97127" w:rsidP="00A97127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На </w:t>
      </w:r>
      <w:proofErr w:type="spellStart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замітку</w:t>
      </w:r>
      <w:proofErr w:type="spellEnd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:</w:t>
      </w:r>
    </w:p>
    <w:p w14:paraId="314CB890" w14:textId="77777777" w:rsidR="00A97127" w:rsidRPr="00A97127" w:rsidRDefault="00A97127" w:rsidP="00A97127">
      <w:pPr>
        <w:numPr>
          <w:ilvl w:val="0"/>
          <w:numId w:val="9"/>
        </w:numPr>
        <w:spacing w:before="100" w:beforeAutospacing="1" w:after="100" w:afterAutospacing="1" w:line="360" w:lineRule="atLeast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Не </w:t>
      </w:r>
      <w:proofErr w:type="spellStart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довіряй</w:t>
      </w:r>
      <w:proofErr w:type="spellEnd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збору</w:t>
      </w:r>
      <w:proofErr w:type="spellEnd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без </w:t>
      </w:r>
      <w:proofErr w:type="spellStart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офіційних</w:t>
      </w:r>
      <w:proofErr w:type="spellEnd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підтверджень</w:t>
      </w:r>
      <w:proofErr w:type="spellEnd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!</w:t>
      </w:r>
    </w:p>
    <w:p w14:paraId="675128C7" w14:textId="77777777" w:rsidR="00A97127" w:rsidRPr="00A97127" w:rsidRDefault="00A97127" w:rsidP="00A97127">
      <w:pPr>
        <w:numPr>
          <w:ilvl w:val="0"/>
          <w:numId w:val="9"/>
        </w:numPr>
        <w:spacing w:before="120" w:after="100" w:afterAutospacing="1" w:line="360" w:lineRule="atLeast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Псевдозбори</w:t>
      </w:r>
      <w:proofErr w:type="spellEnd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шкодять</w:t>
      </w:r>
      <w:proofErr w:type="spellEnd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ЗСУ </w:t>
      </w:r>
      <w:proofErr w:type="spellStart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більше</w:t>
      </w:r>
      <w:proofErr w:type="spellEnd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, </w:t>
      </w:r>
      <w:proofErr w:type="spellStart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ніж</w:t>
      </w:r>
      <w:proofErr w:type="spellEnd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ворог!</w:t>
      </w:r>
    </w:p>
    <w:p w14:paraId="2F964A89" w14:textId="77777777" w:rsidR="00A97127" w:rsidRPr="00A97127" w:rsidRDefault="00A97127" w:rsidP="00A97127">
      <w:pPr>
        <w:numPr>
          <w:ilvl w:val="0"/>
          <w:numId w:val="9"/>
        </w:numPr>
        <w:spacing w:before="120" w:after="100" w:afterAutospacing="1" w:line="360" w:lineRule="atLeast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Допомога</w:t>
      </w:r>
      <w:proofErr w:type="spellEnd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ЗСУ </w:t>
      </w:r>
      <w:proofErr w:type="spellStart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має</w:t>
      </w:r>
      <w:proofErr w:type="spellEnd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бути реальною, а не фейковою!</w:t>
      </w:r>
    </w:p>
    <w:p w14:paraId="33B6475B" w14:textId="77777777" w:rsidR="00A97127" w:rsidRPr="00A97127" w:rsidRDefault="00A97127" w:rsidP="00A97127">
      <w:pPr>
        <w:numPr>
          <w:ilvl w:val="0"/>
          <w:numId w:val="9"/>
        </w:numPr>
        <w:spacing w:before="120" w:after="100" w:afterAutospacing="1" w:line="360" w:lineRule="atLeast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lastRenderedPageBreak/>
        <w:t>Кожна</w:t>
      </w:r>
      <w:proofErr w:type="spellEnd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гривня</w:t>
      </w:r>
      <w:proofErr w:type="spellEnd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має</w:t>
      </w:r>
      <w:proofErr w:type="spellEnd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працювати</w:t>
      </w:r>
      <w:proofErr w:type="spellEnd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на перемогу, а не на </w:t>
      </w:r>
      <w:proofErr w:type="spellStart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шахраїв</w:t>
      </w:r>
      <w:proofErr w:type="spellEnd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!</w:t>
      </w:r>
    </w:p>
    <w:p w14:paraId="72DC42E0" w14:textId="77777777" w:rsidR="00A97127" w:rsidRPr="00A97127" w:rsidRDefault="00A97127" w:rsidP="00A97127">
      <w:pPr>
        <w:numPr>
          <w:ilvl w:val="0"/>
          <w:numId w:val="9"/>
        </w:numPr>
        <w:spacing w:before="120" w:after="100" w:afterAutospacing="1" w:line="360" w:lineRule="atLeast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Лжезбори</w:t>
      </w:r>
      <w:proofErr w:type="spellEnd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— </w:t>
      </w:r>
      <w:proofErr w:type="spellStart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злочин</w:t>
      </w:r>
      <w:proofErr w:type="spellEnd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проти</w:t>
      </w:r>
      <w:proofErr w:type="spellEnd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своєї</w:t>
      </w:r>
      <w:proofErr w:type="spellEnd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армії</w:t>
      </w:r>
      <w:proofErr w:type="spellEnd"/>
      <w:r w:rsidRPr="00A97127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!</w:t>
      </w:r>
    </w:p>
    <w:p w14:paraId="4080B81E" w14:textId="77777777" w:rsidR="006B3755" w:rsidRPr="00A97127" w:rsidRDefault="006B3755" w:rsidP="00A971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</w:p>
    <w:sectPr w:rsidR="006B3755" w:rsidRPr="00A97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E248A"/>
    <w:multiLevelType w:val="multilevel"/>
    <w:tmpl w:val="02AC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B6925"/>
    <w:multiLevelType w:val="multilevel"/>
    <w:tmpl w:val="F336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10C70"/>
    <w:multiLevelType w:val="multilevel"/>
    <w:tmpl w:val="B498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794816"/>
    <w:multiLevelType w:val="multilevel"/>
    <w:tmpl w:val="5E54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5E4484"/>
    <w:multiLevelType w:val="multilevel"/>
    <w:tmpl w:val="9B1C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6F7084"/>
    <w:multiLevelType w:val="multilevel"/>
    <w:tmpl w:val="6CFE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617D4"/>
    <w:multiLevelType w:val="multilevel"/>
    <w:tmpl w:val="BC6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325E1D"/>
    <w:multiLevelType w:val="multilevel"/>
    <w:tmpl w:val="800C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9C587E"/>
    <w:multiLevelType w:val="multilevel"/>
    <w:tmpl w:val="641E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C1"/>
    <w:rsid w:val="00104F95"/>
    <w:rsid w:val="001C7A7C"/>
    <w:rsid w:val="002375C1"/>
    <w:rsid w:val="004B4E82"/>
    <w:rsid w:val="004D3E3D"/>
    <w:rsid w:val="006B3755"/>
    <w:rsid w:val="00885094"/>
    <w:rsid w:val="00A97127"/>
    <w:rsid w:val="00AD54D8"/>
    <w:rsid w:val="00C203C0"/>
    <w:rsid w:val="00C64CC9"/>
    <w:rsid w:val="00C9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D387"/>
  <w15:chartTrackingRefBased/>
  <w15:docId w15:val="{DD450756-7A3B-4267-9693-3BB3093D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4C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A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3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CC9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paragraph" w:styleId="a3">
    <w:name w:val="Normal (Web)"/>
    <w:basedOn w:val="a"/>
    <w:uiPriority w:val="99"/>
    <w:semiHidden/>
    <w:unhideWhenUsed/>
    <w:rsid w:val="00C64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C64CC9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C203C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5">
    <w:name w:val="Hyperlink"/>
    <w:basedOn w:val="a0"/>
    <w:uiPriority w:val="99"/>
    <w:semiHidden/>
    <w:unhideWhenUsed/>
    <w:rsid w:val="00C203C0"/>
    <w:rPr>
      <w:color w:val="0000FF"/>
      <w:u w:val="single"/>
    </w:rPr>
  </w:style>
  <w:style w:type="character" w:styleId="a6">
    <w:name w:val="Emphasis"/>
    <w:basedOn w:val="a0"/>
    <w:uiPriority w:val="20"/>
    <w:qFormat/>
    <w:rsid w:val="004B4E82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C7A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021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25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6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930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8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500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7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2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063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4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9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6841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3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0744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209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7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0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045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558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471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9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6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9454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441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4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4975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1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8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55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8105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1032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601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6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4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3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84755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3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032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0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8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669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3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0800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9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403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8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561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7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708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8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3684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3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8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3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4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10430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328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1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8982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9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8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884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477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4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убийца ВК</dc:creator>
  <cp:keywords/>
  <dc:description/>
  <cp:lastModifiedBy>убийца ВК</cp:lastModifiedBy>
  <cp:revision>11</cp:revision>
  <dcterms:created xsi:type="dcterms:W3CDTF">2025-04-30T08:38:00Z</dcterms:created>
  <dcterms:modified xsi:type="dcterms:W3CDTF">2025-04-30T08:48:00Z</dcterms:modified>
</cp:coreProperties>
</file>